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A2" w:rsidRDefault="00566CA2" w:rsidP="00566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CA2" w:rsidRDefault="00566CA2" w:rsidP="00566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432" w:rsidRPr="00290649" w:rsidRDefault="00290649" w:rsidP="00290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Informaţie</w:t>
      </w:r>
      <w:r w:rsidR="00566CA2" w:rsidRPr="00290649">
        <w:rPr>
          <w:rFonts w:ascii="Times New Roman" w:hAnsi="Times New Roman" w:cs="Times New Roman"/>
          <w:b/>
          <w:sz w:val="28"/>
          <w:szCs w:val="28"/>
        </w:rPr>
        <w:t xml:space="preserve"> privind numărul beneficiarilor de prestaţii sociale (pe ţări şi pe tipuri), stabilite în conformitatea cu prevederile acordurilor internaţionale în domeniul securităţii sociale, la care Republica Moldova este parte</w:t>
      </w:r>
    </w:p>
    <w:tbl>
      <w:tblPr>
        <w:tblStyle w:val="TableGrid"/>
        <w:tblW w:w="9147" w:type="dxa"/>
        <w:tblLook w:val="04A0"/>
      </w:tblPr>
      <w:tblGrid>
        <w:gridCol w:w="2836"/>
        <w:gridCol w:w="2092"/>
        <w:gridCol w:w="1843"/>
        <w:gridCol w:w="1417"/>
        <w:gridCol w:w="959"/>
      </w:tblGrid>
      <w:tr w:rsidR="001E7687" w:rsidTr="002C1713">
        <w:tc>
          <w:tcPr>
            <w:tcW w:w="2836" w:type="dxa"/>
            <w:vMerge w:val="restart"/>
          </w:tcPr>
          <w:p w:rsidR="001E7687" w:rsidRPr="0038646A" w:rsidRDefault="001E7687" w:rsidP="00386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6A">
              <w:rPr>
                <w:rFonts w:ascii="Times New Roman" w:hAnsi="Times New Roman" w:cs="Times New Roman"/>
                <w:b/>
                <w:sz w:val="28"/>
                <w:szCs w:val="28"/>
              </w:rPr>
              <w:t>Denumirea tratatului</w:t>
            </w:r>
          </w:p>
        </w:tc>
        <w:tc>
          <w:tcPr>
            <w:tcW w:w="5352" w:type="dxa"/>
            <w:gridSpan w:val="3"/>
          </w:tcPr>
          <w:p w:rsidR="001E7687" w:rsidRDefault="001E7687" w:rsidP="00386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6A">
              <w:rPr>
                <w:rFonts w:ascii="Times New Roman" w:hAnsi="Times New Roman" w:cs="Times New Roman"/>
                <w:b/>
                <w:sz w:val="28"/>
                <w:szCs w:val="28"/>
              </w:rPr>
              <w:t>Denumirea prestaţiei sociale stabilite în baza acordurilor internaţionale</w:t>
            </w:r>
          </w:p>
        </w:tc>
        <w:tc>
          <w:tcPr>
            <w:tcW w:w="959" w:type="dxa"/>
            <w:vMerge w:val="restart"/>
          </w:tcPr>
          <w:p w:rsidR="001E7687" w:rsidRPr="0038646A" w:rsidRDefault="001E7687" w:rsidP="00386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1E7687" w:rsidTr="002C1713">
        <w:tc>
          <w:tcPr>
            <w:tcW w:w="2836" w:type="dxa"/>
            <w:vMerge/>
          </w:tcPr>
          <w:p w:rsidR="001E7687" w:rsidRDefault="001E7687" w:rsidP="00A1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E7687" w:rsidRPr="00561432" w:rsidRDefault="001E7687" w:rsidP="005614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432">
              <w:rPr>
                <w:rFonts w:ascii="Times New Roman" w:hAnsi="Times New Roman" w:cs="Times New Roman"/>
                <w:i/>
                <w:sz w:val="28"/>
                <w:szCs w:val="28"/>
              </w:rPr>
              <w:t>Pensii pentru limită de vârstă</w:t>
            </w:r>
          </w:p>
        </w:tc>
        <w:tc>
          <w:tcPr>
            <w:tcW w:w="1843" w:type="dxa"/>
          </w:tcPr>
          <w:p w:rsidR="001E7687" w:rsidRPr="00561432" w:rsidRDefault="001E7687" w:rsidP="005614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4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Pensii de </w:t>
            </w:r>
            <w:proofErr w:type="spellStart"/>
            <w:r w:rsidRPr="00561432">
              <w:rPr>
                <w:rFonts w:ascii="Times New Roman" w:hAnsi="Times New Roman" w:cs="Times New Roman"/>
                <w:i/>
                <w:sz w:val="28"/>
                <w:szCs w:val="28"/>
              </w:rPr>
              <w:t>dizabilitate</w:t>
            </w:r>
            <w:proofErr w:type="spellEnd"/>
          </w:p>
        </w:tc>
        <w:tc>
          <w:tcPr>
            <w:tcW w:w="1417" w:type="dxa"/>
          </w:tcPr>
          <w:p w:rsidR="001E7687" w:rsidRPr="002C1713" w:rsidRDefault="002C1713" w:rsidP="005614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713">
              <w:rPr>
                <w:rFonts w:ascii="Times New Roman" w:hAnsi="Times New Roman" w:cs="Times New Roman"/>
                <w:i/>
                <w:sz w:val="28"/>
                <w:szCs w:val="28"/>
              </w:rPr>
              <w:t>Pensii de urmaș</w:t>
            </w:r>
          </w:p>
        </w:tc>
        <w:tc>
          <w:tcPr>
            <w:tcW w:w="959" w:type="dxa"/>
            <w:vMerge/>
          </w:tcPr>
          <w:p w:rsidR="001E7687" w:rsidRDefault="001E7687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87" w:rsidTr="002C1713">
        <w:tc>
          <w:tcPr>
            <w:tcW w:w="2836" w:type="dxa"/>
          </w:tcPr>
          <w:p w:rsidR="001E7687" w:rsidRDefault="001E7687" w:rsidP="00A1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Republica Bulgaria</w:t>
            </w:r>
          </w:p>
        </w:tc>
        <w:tc>
          <w:tcPr>
            <w:tcW w:w="2092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E7687" w:rsidRDefault="0050086B" w:rsidP="0039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1E7687" w:rsidRDefault="0050086B" w:rsidP="0039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687" w:rsidTr="002C1713">
        <w:tc>
          <w:tcPr>
            <w:tcW w:w="2836" w:type="dxa"/>
          </w:tcPr>
          <w:p w:rsidR="001E7687" w:rsidRDefault="001E7687" w:rsidP="00CB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Republica Portugheză</w:t>
            </w:r>
          </w:p>
        </w:tc>
        <w:tc>
          <w:tcPr>
            <w:tcW w:w="2092" w:type="dxa"/>
          </w:tcPr>
          <w:p w:rsidR="001E7687" w:rsidRDefault="0050086B" w:rsidP="00CB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7687" w:rsidRDefault="0050086B" w:rsidP="00CB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E7687" w:rsidRDefault="0050086B" w:rsidP="00CB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1E7687" w:rsidRDefault="0050086B" w:rsidP="00CB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687" w:rsidTr="002C1713">
        <w:tc>
          <w:tcPr>
            <w:tcW w:w="2836" w:type="dxa"/>
          </w:tcPr>
          <w:p w:rsidR="001E7687" w:rsidRDefault="001E7687" w:rsidP="0019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România</w:t>
            </w:r>
          </w:p>
        </w:tc>
        <w:tc>
          <w:tcPr>
            <w:tcW w:w="2092" w:type="dxa"/>
          </w:tcPr>
          <w:p w:rsidR="001E7687" w:rsidRDefault="0050086B" w:rsidP="0019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E7687" w:rsidRDefault="0050086B" w:rsidP="0019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7687" w:rsidRDefault="0050086B" w:rsidP="0019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1E7687" w:rsidRDefault="0050086B" w:rsidP="0019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E7687" w:rsidTr="002C1713">
        <w:tc>
          <w:tcPr>
            <w:tcW w:w="2836" w:type="dxa"/>
          </w:tcPr>
          <w:p w:rsidR="001E7687" w:rsidRDefault="001E7687" w:rsidP="00A1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Republica Cehă</w:t>
            </w:r>
          </w:p>
        </w:tc>
        <w:tc>
          <w:tcPr>
            <w:tcW w:w="2092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1713" w:rsidTr="002C1713">
        <w:tc>
          <w:tcPr>
            <w:tcW w:w="2836" w:type="dxa"/>
          </w:tcPr>
          <w:p w:rsidR="002C1713" w:rsidRDefault="002C1713" w:rsidP="00A1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Republica Austria</w:t>
            </w:r>
          </w:p>
        </w:tc>
        <w:tc>
          <w:tcPr>
            <w:tcW w:w="2092" w:type="dxa"/>
          </w:tcPr>
          <w:p w:rsidR="002C1713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C1713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C1713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2C1713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86B" w:rsidTr="002C1713">
        <w:tc>
          <w:tcPr>
            <w:tcW w:w="2836" w:type="dxa"/>
          </w:tcPr>
          <w:p w:rsidR="0050086B" w:rsidRDefault="0050086B" w:rsidP="00A1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Ungaria</w:t>
            </w:r>
          </w:p>
        </w:tc>
        <w:tc>
          <w:tcPr>
            <w:tcW w:w="2092" w:type="dxa"/>
          </w:tcPr>
          <w:p w:rsidR="0050086B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0086B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0086B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50086B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687" w:rsidTr="002C1713">
        <w:tc>
          <w:tcPr>
            <w:tcW w:w="2836" w:type="dxa"/>
          </w:tcPr>
          <w:p w:rsidR="001E7687" w:rsidRDefault="001E7687" w:rsidP="00A1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Republica Lituania</w:t>
            </w:r>
          </w:p>
        </w:tc>
        <w:tc>
          <w:tcPr>
            <w:tcW w:w="2092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7687" w:rsidTr="002C1713">
        <w:tc>
          <w:tcPr>
            <w:tcW w:w="2836" w:type="dxa"/>
          </w:tcPr>
          <w:p w:rsidR="001E7687" w:rsidRDefault="001E7687" w:rsidP="00A1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Republica Federală Germania</w:t>
            </w:r>
          </w:p>
        </w:tc>
        <w:tc>
          <w:tcPr>
            <w:tcW w:w="2092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1E7687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1713" w:rsidTr="002C1713">
        <w:tc>
          <w:tcPr>
            <w:tcW w:w="2836" w:type="dxa"/>
          </w:tcPr>
          <w:p w:rsidR="002C1713" w:rsidRDefault="002C1713" w:rsidP="0050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Republica </w:t>
            </w:r>
            <w:r w:rsidR="0050086B">
              <w:rPr>
                <w:rFonts w:ascii="Times New Roman" w:hAnsi="Times New Roman" w:cs="Times New Roman"/>
                <w:sz w:val="28"/>
                <w:szCs w:val="28"/>
              </w:rPr>
              <w:t>Belarus</w:t>
            </w:r>
          </w:p>
        </w:tc>
        <w:tc>
          <w:tcPr>
            <w:tcW w:w="2092" w:type="dxa"/>
          </w:tcPr>
          <w:p w:rsidR="002C1713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2C1713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C1713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2C1713" w:rsidRDefault="0050086B" w:rsidP="0056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77516" w:rsidTr="00712B26">
        <w:tc>
          <w:tcPr>
            <w:tcW w:w="8188" w:type="dxa"/>
            <w:gridSpan w:val="4"/>
          </w:tcPr>
          <w:p w:rsidR="00677516" w:rsidRPr="0050086B" w:rsidRDefault="0050086B" w:rsidP="00500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86B">
              <w:rPr>
                <w:rFonts w:ascii="Times New Roman" w:hAnsi="Times New Roman" w:cs="Times New Roman"/>
                <w:b/>
                <w:sz w:val="28"/>
                <w:szCs w:val="28"/>
              </w:rPr>
              <w:t>Total:</w:t>
            </w:r>
          </w:p>
        </w:tc>
        <w:tc>
          <w:tcPr>
            <w:tcW w:w="959" w:type="dxa"/>
          </w:tcPr>
          <w:p w:rsidR="00677516" w:rsidRPr="0050086B" w:rsidRDefault="0050086B" w:rsidP="001E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86B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8901CB" w:rsidRDefault="008901CB" w:rsidP="00A14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1CB" w:rsidRPr="008901CB" w:rsidRDefault="008901CB" w:rsidP="00A14B3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901CB" w:rsidRPr="008901CB" w:rsidSect="001E768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14B3A"/>
    <w:rsid w:val="001172E2"/>
    <w:rsid w:val="00142E46"/>
    <w:rsid w:val="00180C91"/>
    <w:rsid w:val="001E7687"/>
    <w:rsid w:val="00223A05"/>
    <w:rsid w:val="00231F28"/>
    <w:rsid w:val="00290649"/>
    <w:rsid w:val="002B0FF0"/>
    <w:rsid w:val="002C1713"/>
    <w:rsid w:val="002F4B3E"/>
    <w:rsid w:val="0034435E"/>
    <w:rsid w:val="0038646A"/>
    <w:rsid w:val="003971B6"/>
    <w:rsid w:val="00435375"/>
    <w:rsid w:val="004F7F3B"/>
    <w:rsid w:val="0050086B"/>
    <w:rsid w:val="00512467"/>
    <w:rsid w:val="00561432"/>
    <w:rsid w:val="00566CA2"/>
    <w:rsid w:val="00677516"/>
    <w:rsid w:val="006C26B6"/>
    <w:rsid w:val="007404C1"/>
    <w:rsid w:val="00874ED6"/>
    <w:rsid w:val="008901CB"/>
    <w:rsid w:val="008B7585"/>
    <w:rsid w:val="00A02390"/>
    <w:rsid w:val="00A12131"/>
    <w:rsid w:val="00A14B3A"/>
    <w:rsid w:val="00A8665C"/>
    <w:rsid w:val="00C476F1"/>
    <w:rsid w:val="00DF652D"/>
    <w:rsid w:val="00E03C4A"/>
    <w:rsid w:val="00E553B4"/>
    <w:rsid w:val="00E9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4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cnas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ana.ceban</cp:lastModifiedBy>
  <cp:revision>3</cp:revision>
  <cp:lastPrinted>2021-07-08T10:32:00Z</cp:lastPrinted>
  <dcterms:created xsi:type="dcterms:W3CDTF">2021-07-13T08:04:00Z</dcterms:created>
  <dcterms:modified xsi:type="dcterms:W3CDTF">2021-07-13T08:05:00Z</dcterms:modified>
</cp:coreProperties>
</file>